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79E" w:rsidRPr="00B45798" w:rsidRDefault="00BB579E" w:rsidP="00B45798">
      <w:pPr>
        <w:pStyle w:val="1"/>
        <w:jc w:val="center"/>
        <w:rPr>
          <w:b/>
          <w:lang w:val="kk-KZ"/>
        </w:rPr>
      </w:pPr>
      <w:r w:rsidRPr="00B45798">
        <w:rPr>
          <w:b/>
          <w:lang w:val="kk-KZ"/>
        </w:rPr>
        <w:t>СӨЖ ТАҚЫРЫПТАРЫ</w:t>
      </w:r>
    </w:p>
    <w:p w:rsidR="00E81F9E" w:rsidRPr="00B45798" w:rsidRDefault="003D25BF" w:rsidP="00B45798">
      <w:pPr>
        <w:pStyle w:val="1"/>
        <w:jc w:val="center"/>
        <w:rPr>
          <w:b/>
          <w:lang w:val="kk-KZ"/>
        </w:rPr>
      </w:pPr>
      <w:r w:rsidRPr="00B45798">
        <w:rPr>
          <w:b/>
          <w:lang w:val="kk-KZ"/>
        </w:rPr>
        <w:t>202</w:t>
      </w:r>
      <w:r w:rsidR="006F34E0">
        <w:rPr>
          <w:b/>
          <w:lang w:val="kk-KZ"/>
        </w:rPr>
        <w:t>4</w:t>
      </w:r>
      <w:r w:rsidRPr="00B45798">
        <w:rPr>
          <w:b/>
          <w:lang w:val="kk-KZ"/>
        </w:rPr>
        <w:t>-202</w:t>
      </w:r>
      <w:r w:rsidR="006F34E0">
        <w:rPr>
          <w:b/>
          <w:lang w:val="kk-KZ"/>
        </w:rPr>
        <w:t>5</w:t>
      </w:r>
      <w:bookmarkStart w:id="0" w:name="_GoBack"/>
      <w:bookmarkEnd w:id="0"/>
      <w:r w:rsidR="00E81F9E" w:rsidRPr="00B45798">
        <w:rPr>
          <w:b/>
          <w:lang w:val="kk-KZ"/>
        </w:rPr>
        <w:t xml:space="preserve"> оқу жылының к</w:t>
      </w:r>
      <w:r w:rsidR="00B45798" w:rsidRPr="00B45798">
        <w:rPr>
          <w:b/>
          <w:lang w:val="kk-KZ"/>
        </w:rPr>
        <w:t>өктемгі</w:t>
      </w:r>
      <w:r w:rsidR="00E81F9E" w:rsidRPr="00B45798">
        <w:rPr>
          <w:b/>
          <w:lang w:val="kk-KZ"/>
        </w:rPr>
        <w:t xml:space="preserve"> семестрі</w:t>
      </w:r>
    </w:p>
    <w:p w:rsidR="003D25BF" w:rsidRPr="00B45798" w:rsidRDefault="003D25BF" w:rsidP="00B45798">
      <w:pPr>
        <w:pStyle w:val="1"/>
        <w:jc w:val="center"/>
        <w:rPr>
          <w:b/>
          <w:lang w:val="kk-KZ"/>
        </w:rPr>
      </w:pPr>
      <w:r w:rsidRPr="00B45798">
        <w:rPr>
          <w:b/>
          <w:lang w:val="kk-KZ"/>
        </w:rPr>
        <w:t>«6В05102</w:t>
      </w:r>
      <w:r w:rsidR="00B45798" w:rsidRPr="00B45798">
        <w:rPr>
          <w:b/>
          <w:lang w:val="kk-KZ"/>
        </w:rPr>
        <w:t xml:space="preserve"> </w:t>
      </w:r>
      <w:r w:rsidRPr="00B45798">
        <w:rPr>
          <w:b/>
          <w:lang w:val="kk-KZ"/>
        </w:rPr>
        <w:t>-</w:t>
      </w:r>
      <w:r w:rsidR="00B45798" w:rsidRPr="00B45798">
        <w:rPr>
          <w:b/>
          <w:lang w:val="kk-KZ"/>
        </w:rPr>
        <w:t xml:space="preserve"> </w:t>
      </w:r>
      <w:r w:rsidRPr="00B45798">
        <w:rPr>
          <w:b/>
          <w:lang w:val="kk-KZ"/>
        </w:rPr>
        <w:t xml:space="preserve">Биология» білім беру бағдарламасы </w:t>
      </w:r>
    </w:p>
    <w:p w:rsidR="003D25BF" w:rsidRPr="00B45798" w:rsidRDefault="00B45798" w:rsidP="00B45798">
      <w:pPr>
        <w:pStyle w:val="1"/>
        <w:jc w:val="center"/>
        <w:rPr>
          <w:b/>
          <w:lang w:val="kk-KZ"/>
        </w:rPr>
      </w:pPr>
      <w:r w:rsidRPr="00B45798">
        <w:rPr>
          <w:b/>
          <w:lang w:val="kk-KZ" w:eastAsia="ar-SA"/>
        </w:rPr>
        <w:t>«</w:t>
      </w:r>
      <w:r w:rsidR="003D25BF" w:rsidRPr="00B45798">
        <w:rPr>
          <w:b/>
          <w:lang w:val="kk-KZ" w:eastAsia="ar-SA"/>
        </w:rPr>
        <w:t xml:space="preserve">AMR </w:t>
      </w:r>
      <w:r w:rsidRPr="00B45798">
        <w:rPr>
          <w:b/>
          <w:lang w:val="kk-KZ" w:eastAsia="ar-SA"/>
        </w:rPr>
        <w:t xml:space="preserve">- </w:t>
      </w:r>
      <w:r w:rsidR="009F135C" w:rsidRPr="00B45798">
        <w:rPr>
          <w:b/>
          <w:lang w:val="kk-KZ"/>
        </w:rPr>
        <w:t xml:space="preserve">Өсімдіктер </w:t>
      </w:r>
      <w:r w:rsidR="003D25BF" w:rsidRPr="00B45798">
        <w:rPr>
          <w:b/>
          <w:lang w:val="kk-KZ"/>
        </w:rPr>
        <w:t>анатомиясы мен морфологиясы</w:t>
      </w:r>
      <w:r w:rsidRPr="00B45798">
        <w:rPr>
          <w:b/>
          <w:lang w:val="kk-KZ"/>
        </w:rPr>
        <w:t>»</w:t>
      </w:r>
      <w:r w:rsidR="003D25BF" w:rsidRPr="00B45798">
        <w:rPr>
          <w:b/>
          <w:lang w:val="kk-KZ"/>
        </w:rPr>
        <w:t xml:space="preserve"> </w:t>
      </w:r>
    </w:p>
    <w:p w:rsidR="002D1AE7" w:rsidRPr="00B45798" w:rsidRDefault="002D1AE7" w:rsidP="00B45798">
      <w:pPr>
        <w:pStyle w:val="1"/>
        <w:jc w:val="center"/>
        <w:rPr>
          <w:b/>
          <w:lang w:val="kk-KZ"/>
        </w:rPr>
      </w:pPr>
    </w:p>
    <w:p w:rsidR="003D25BF" w:rsidRPr="00B45798" w:rsidRDefault="003D25BF" w:rsidP="00B457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8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5798">
        <w:rPr>
          <w:rFonts w:ascii="Times New Roman" w:hAnsi="Times New Roman" w:cs="Times New Roman"/>
          <w:b/>
          <w:sz w:val="24"/>
          <w:szCs w:val="24"/>
          <w:lang w:val="kk-KZ"/>
        </w:rPr>
        <w:t>ОҚУ КУРСЫНЫҢ МАЗМҰНЫН ЖҮЗЕГЕ АСЫРУ КҮНТІЗБЕСІ (кестесі)</w:t>
      </w:r>
    </w:p>
    <w:p w:rsidR="00B45798" w:rsidRPr="00B45798" w:rsidRDefault="00B45798" w:rsidP="00B457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8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5676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8514"/>
        <w:gridCol w:w="734"/>
        <w:gridCol w:w="882"/>
      </w:tblGrid>
      <w:tr w:rsidR="00B45798" w:rsidRPr="00B45798" w:rsidTr="00EB4623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98" w:rsidRPr="00B45798" w:rsidRDefault="00B45798" w:rsidP="00B4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57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3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98" w:rsidRPr="00B45798" w:rsidRDefault="00B45798" w:rsidP="00B4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57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98" w:rsidRPr="00B45798" w:rsidRDefault="00B45798" w:rsidP="00B4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57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98" w:rsidRPr="00B45798" w:rsidRDefault="00B45798" w:rsidP="00B45798">
            <w:pPr>
              <w:tabs>
                <w:tab w:val="left" w:pos="1276"/>
              </w:tabs>
              <w:spacing w:after="0" w:line="240" w:lineRule="auto"/>
              <w:ind w:left="-68"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57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Макс.</w:t>
            </w:r>
          </w:p>
          <w:p w:rsidR="00B45798" w:rsidRPr="00B45798" w:rsidRDefault="00B45798" w:rsidP="00B4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57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балл</w:t>
            </w:r>
          </w:p>
        </w:tc>
      </w:tr>
      <w:tr w:rsidR="00B45798" w:rsidRPr="00B45798" w:rsidTr="00EB462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98" w:rsidRPr="00B45798" w:rsidRDefault="00B45798" w:rsidP="00B4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5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 Модуль  «Цитология және гистология»</w:t>
            </w:r>
          </w:p>
        </w:tc>
      </w:tr>
      <w:tr w:rsidR="00B45798" w:rsidRPr="006F34E0" w:rsidTr="00EB4623">
        <w:trPr>
          <w:trHeight w:val="248"/>
        </w:trPr>
        <w:tc>
          <w:tcPr>
            <w:tcW w:w="3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98" w:rsidRPr="00B45798" w:rsidRDefault="00B45798" w:rsidP="00B4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57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798" w:rsidRPr="00B45798" w:rsidRDefault="00B45798" w:rsidP="00B45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57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ОБӨЖ 1. БӨЗ </w:t>
            </w:r>
            <w:r w:rsidRPr="00B457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 </w:t>
            </w:r>
            <w:r w:rsidRPr="00B457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орындау бойынша  кеңестер 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798" w:rsidRPr="00B45798" w:rsidRDefault="00B45798" w:rsidP="00B4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798" w:rsidRPr="00B45798" w:rsidRDefault="00B45798" w:rsidP="00B4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45798" w:rsidRPr="00B45798" w:rsidTr="00EB4623">
        <w:trPr>
          <w:trHeight w:val="273"/>
        </w:trPr>
        <w:tc>
          <w:tcPr>
            <w:tcW w:w="33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798" w:rsidRPr="00B45798" w:rsidRDefault="00B45798" w:rsidP="00B4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57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798" w:rsidRPr="00B45798" w:rsidRDefault="00B45798" w:rsidP="00B4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5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БӨЗ 1.</w:t>
            </w:r>
            <w:r w:rsidRPr="00B457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Бақылау жұмысы.  «Өсімдіктердің биосферадағы және адам өміріндегі маңызы». «Өсімдіктер клеткасының құрылымдық ерекшеліктері». 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798" w:rsidRPr="00B45798" w:rsidRDefault="00B45798" w:rsidP="00B4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798" w:rsidRPr="00B45798" w:rsidRDefault="00B45798" w:rsidP="00B4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57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B45798" w:rsidRPr="006F34E0" w:rsidTr="00EB4623">
        <w:trPr>
          <w:trHeight w:val="130"/>
        </w:trPr>
        <w:tc>
          <w:tcPr>
            <w:tcW w:w="33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798" w:rsidRPr="00B45798" w:rsidRDefault="00B45798" w:rsidP="00B4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57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798" w:rsidRPr="00B45798" w:rsidRDefault="00B45798" w:rsidP="00B4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57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ОБӨЖ 2. БӨЗ </w:t>
            </w:r>
            <w:r w:rsidRPr="00B457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 </w:t>
            </w:r>
            <w:r w:rsidRPr="00B457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 бойынша  кеңестер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798" w:rsidRPr="00B45798" w:rsidRDefault="00B45798" w:rsidP="00B4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798" w:rsidRPr="00B45798" w:rsidRDefault="00B45798" w:rsidP="00B4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45798" w:rsidRPr="00B45798" w:rsidTr="00EB4623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98" w:rsidRPr="00B45798" w:rsidRDefault="00B45798" w:rsidP="00B4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5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 Модуль «Органография»</w:t>
            </w:r>
          </w:p>
        </w:tc>
      </w:tr>
      <w:tr w:rsidR="00B45798" w:rsidRPr="00B45798" w:rsidTr="00EB4623">
        <w:trPr>
          <w:trHeight w:val="242"/>
        </w:trPr>
        <w:tc>
          <w:tcPr>
            <w:tcW w:w="3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98" w:rsidRPr="00B45798" w:rsidRDefault="00B45798" w:rsidP="00B4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57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798" w:rsidRPr="00B45798" w:rsidRDefault="00B45798" w:rsidP="00B4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5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БӨЗ 2.</w:t>
            </w:r>
            <w:r w:rsidRPr="00B457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Бақылау жұмысы.</w:t>
            </w:r>
            <w:r w:rsidRPr="00B45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B457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B45798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Өсімдіктер ұлпаларының құрылымдық ерекшеліктерін салыстырмалы талдау»  </w:t>
            </w:r>
            <w:r w:rsidRPr="00B457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798" w:rsidRPr="00B45798" w:rsidRDefault="00B45798" w:rsidP="00B4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798" w:rsidRPr="00B45798" w:rsidRDefault="00B45798" w:rsidP="00B4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57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B45798" w:rsidRPr="006F34E0" w:rsidTr="00EB4623">
        <w:tc>
          <w:tcPr>
            <w:tcW w:w="3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798" w:rsidRPr="00B45798" w:rsidRDefault="00B45798" w:rsidP="00B4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57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98" w:rsidRPr="00B45798" w:rsidRDefault="00B45798" w:rsidP="00B4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57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ОБӨЖ 3. БӨЗ </w:t>
            </w:r>
            <w:r w:rsidRPr="00B457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3 </w:t>
            </w:r>
            <w:r w:rsidRPr="00B457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 бойынша  кеңестер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98" w:rsidRPr="00B45798" w:rsidRDefault="00B45798" w:rsidP="00B4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98" w:rsidRPr="00B45798" w:rsidRDefault="00B45798" w:rsidP="00B4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45798" w:rsidRPr="00B45798" w:rsidTr="00EB4623">
        <w:trPr>
          <w:trHeight w:val="228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798" w:rsidRPr="00B45798" w:rsidRDefault="00B45798" w:rsidP="00B4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57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798" w:rsidRPr="00B45798" w:rsidRDefault="00B45798" w:rsidP="00B4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5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БӨЗ 3.  Бақылау жұмысы.  </w:t>
            </w:r>
            <w:r w:rsidRPr="00B457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«Тамыр және тамырлар жүйесі</w:t>
            </w:r>
            <w:r w:rsidRPr="00B45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B457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B457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Өркен  және өркендер жүйесі. Өркен морфологиясы. Бүршіктер түрі</w:t>
            </w:r>
            <w:r w:rsidRPr="00B457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798" w:rsidRPr="00B45798" w:rsidRDefault="00B45798" w:rsidP="00B4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798" w:rsidRPr="00B45798" w:rsidRDefault="00B45798" w:rsidP="00B4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B4579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15</w:t>
            </w:r>
          </w:p>
        </w:tc>
      </w:tr>
      <w:tr w:rsidR="00B45798" w:rsidRPr="00B45798" w:rsidTr="00B45798">
        <w:trPr>
          <w:trHeight w:val="362"/>
        </w:trPr>
        <w:tc>
          <w:tcPr>
            <w:tcW w:w="3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98" w:rsidRPr="00B45798" w:rsidRDefault="00B45798" w:rsidP="00B4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57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98" w:rsidRPr="00B45798" w:rsidRDefault="00B45798" w:rsidP="00B45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5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1 Аралық бақылау 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98" w:rsidRPr="00B45798" w:rsidRDefault="00B45798" w:rsidP="00B4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98" w:rsidRPr="00B45798" w:rsidRDefault="00B45798" w:rsidP="00B4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B45798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B45798" w:rsidRPr="006F34E0" w:rsidTr="00EB4623">
        <w:tc>
          <w:tcPr>
            <w:tcW w:w="3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798" w:rsidRPr="00B45798" w:rsidRDefault="00B45798" w:rsidP="00B4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57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98" w:rsidRPr="00B45798" w:rsidRDefault="00B45798" w:rsidP="00B4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57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ОБӨЖ 4. БӨЗ </w:t>
            </w:r>
            <w:r w:rsidRPr="00B457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4 </w:t>
            </w:r>
            <w:r w:rsidRPr="00B457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 бойынша  кеңестер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98" w:rsidRPr="00B45798" w:rsidRDefault="00B45798" w:rsidP="00B4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98" w:rsidRPr="00B45798" w:rsidRDefault="00B45798" w:rsidP="00B4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B45798" w:rsidRPr="00B45798" w:rsidTr="00EB4623">
        <w:tc>
          <w:tcPr>
            <w:tcW w:w="33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798" w:rsidRPr="00B45798" w:rsidRDefault="00B45798" w:rsidP="00B4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57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98" w:rsidRPr="00B45798" w:rsidRDefault="00B45798" w:rsidP="00B4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5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БӨЗ 4.  Бақылау жұмысы.  </w:t>
            </w:r>
            <w:r w:rsidRPr="00B457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45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B457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B457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абақтың анатомиялық құрылысы және соңғы құрылысының ерекшеліктері. Орталық шеңбердің (Стельдің) эволюциялық дамуы»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98" w:rsidRPr="00B45798" w:rsidRDefault="00B45798" w:rsidP="00B4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98" w:rsidRPr="00B45798" w:rsidRDefault="00B45798" w:rsidP="00B4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B4579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15</w:t>
            </w:r>
          </w:p>
        </w:tc>
      </w:tr>
      <w:tr w:rsidR="00B45798" w:rsidRPr="00B45798" w:rsidTr="00EB4623">
        <w:tc>
          <w:tcPr>
            <w:tcW w:w="33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798" w:rsidRPr="00B45798" w:rsidRDefault="00B45798" w:rsidP="00B4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98" w:rsidRPr="00B45798" w:rsidRDefault="00B45798" w:rsidP="00B4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B45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 Модуль «Өсімдіктердің репродуктивті органдары»</w:t>
            </w:r>
          </w:p>
        </w:tc>
      </w:tr>
      <w:tr w:rsidR="00B45798" w:rsidRPr="006F34E0" w:rsidTr="00EB4623">
        <w:tc>
          <w:tcPr>
            <w:tcW w:w="3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798" w:rsidRPr="00B45798" w:rsidRDefault="00B45798" w:rsidP="00B4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57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98" w:rsidRPr="00B45798" w:rsidRDefault="00B45798" w:rsidP="00B4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57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ОБӨЖ 5. БӨЗ </w:t>
            </w:r>
            <w:r w:rsidRPr="00B457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5 </w:t>
            </w:r>
            <w:r w:rsidRPr="00B457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 бойынша  кеңестер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98" w:rsidRPr="00B45798" w:rsidRDefault="00B45798" w:rsidP="00B4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98" w:rsidRPr="00B45798" w:rsidRDefault="00B45798" w:rsidP="00B4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B45798" w:rsidRPr="00B45798" w:rsidTr="00EB4623">
        <w:tc>
          <w:tcPr>
            <w:tcW w:w="3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798" w:rsidRPr="00B45798" w:rsidRDefault="00B45798" w:rsidP="00B4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57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98" w:rsidRPr="00B45798" w:rsidRDefault="00B45798" w:rsidP="00B4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5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БӨЗ 5.  Бақылау жұмысы.  </w:t>
            </w:r>
            <w:r w:rsidRPr="00B457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«Гүл құрылысының заңдылықтары». «Гүлшоғыры, оның биологиялық маңызы»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98" w:rsidRPr="00B45798" w:rsidRDefault="00B45798" w:rsidP="00B4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98" w:rsidRPr="00B45798" w:rsidRDefault="00B45798" w:rsidP="00B4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B4579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15</w:t>
            </w:r>
          </w:p>
        </w:tc>
      </w:tr>
      <w:tr w:rsidR="00B45798" w:rsidRPr="006F34E0" w:rsidTr="00EB4623">
        <w:tc>
          <w:tcPr>
            <w:tcW w:w="3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798" w:rsidRPr="00B45798" w:rsidRDefault="00B45798" w:rsidP="00B4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57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98" w:rsidRPr="00B45798" w:rsidRDefault="00B45798" w:rsidP="00B4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57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ОБӨЖ 6. БӨЗ </w:t>
            </w:r>
            <w:r w:rsidRPr="00B457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6 </w:t>
            </w:r>
            <w:r w:rsidRPr="00B457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 бойынша  кеңестер</w:t>
            </w:r>
            <w:r w:rsidRPr="00B457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98" w:rsidRPr="00B45798" w:rsidRDefault="00B45798" w:rsidP="00B4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98" w:rsidRPr="00B45798" w:rsidRDefault="00B45798" w:rsidP="00B4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B45798" w:rsidRPr="00B45798" w:rsidTr="00EB4623">
        <w:tc>
          <w:tcPr>
            <w:tcW w:w="3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798" w:rsidRPr="00B45798" w:rsidRDefault="00B45798" w:rsidP="00B4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57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98" w:rsidRPr="00B45798" w:rsidRDefault="00B45798" w:rsidP="00B45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5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БӨЗ 6.  Бақылау жұмысы.  </w:t>
            </w:r>
            <w:r w:rsidRPr="00B457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45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B457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Өсімдіктердің ұрпақ шығаруы, көбеюі және дамуы».</w:t>
            </w:r>
            <w:r w:rsidRPr="00B45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 w:rsidRPr="00B457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Жемістер»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98" w:rsidRPr="00B45798" w:rsidRDefault="00B45798" w:rsidP="00B4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98" w:rsidRPr="00B45798" w:rsidRDefault="00B45798" w:rsidP="00B4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B4579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15</w:t>
            </w:r>
          </w:p>
        </w:tc>
      </w:tr>
      <w:tr w:rsidR="00B45798" w:rsidRPr="00B45798" w:rsidTr="00EB4623">
        <w:trPr>
          <w:trHeight w:val="132"/>
        </w:trPr>
        <w:tc>
          <w:tcPr>
            <w:tcW w:w="33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798" w:rsidRPr="00B45798" w:rsidRDefault="00B45798" w:rsidP="00B4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798" w:rsidRPr="00B45798" w:rsidRDefault="00B45798" w:rsidP="00B45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5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2 Аралық бақылау 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798" w:rsidRPr="00B45798" w:rsidRDefault="00B45798" w:rsidP="00B4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5798" w:rsidRPr="00B45798" w:rsidRDefault="00B45798" w:rsidP="00B4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highlight w:val="yellow"/>
                <w:lang w:val="kk-KZ"/>
              </w:rPr>
            </w:pPr>
            <w:r w:rsidRPr="00B45798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B45798" w:rsidRPr="00B45798" w:rsidTr="00EB4623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98" w:rsidRPr="00B45798" w:rsidRDefault="00B45798" w:rsidP="00B4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98" w:rsidRPr="00B45798" w:rsidRDefault="00B45798" w:rsidP="00B45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5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Емтихан 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98" w:rsidRPr="00B45798" w:rsidRDefault="00B45798" w:rsidP="00B4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98" w:rsidRPr="00B45798" w:rsidRDefault="00B45798" w:rsidP="00B4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B45798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B45798" w:rsidRPr="00B45798" w:rsidTr="00EB4623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98" w:rsidRPr="00B45798" w:rsidRDefault="00B45798" w:rsidP="00B4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98" w:rsidRPr="00B45798" w:rsidRDefault="00B45798" w:rsidP="00B45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5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98" w:rsidRPr="00B45798" w:rsidRDefault="00B45798" w:rsidP="00B4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798" w:rsidRPr="00B45798" w:rsidRDefault="00B45798" w:rsidP="00B45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B45798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B45798" w:rsidRPr="00B45798" w:rsidRDefault="00B45798" w:rsidP="00B45798">
      <w:pPr>
        <w:spacing w:after="0" w:line="240" w:lineRule="auto"/>
        <w:ind w:left="262"/>
        <w:rPr>
          <w:rFonts w:ascii="Times New Roman" w:hAnsi="Times New Roman" w:cs="Times New Roman"/>
          <w:sz w:val="24"/>
          <w:szCs w:val="24"/>
          <w:lang w:val="kk-KZ"/>
        </w:rPr>
      </w:pPr>
    </w:p>
    <w:p w:rsidR="003D25BF" w:rsidRPr="00B45798" w:rsidRDefault="003D25BF" w:rsidP="00B45798">
      <w:pPr>
        <w:pStyle w:val="1"/>
        <w:jc w:val="center"/>
        <w:rPr>
          <w:b/>
          <w:lang w:val="kk-KZ"/>
        </w:rPr>
      </w:pPr>
      <w:r w:rsidRPr="00B45798">
        <w:rPr>
          <w:b/>
          <w:lang w:val="kk-KZ"/>
        </w:rPr>
        <w:t>Пайдаланылатын әдебиеттер тізімі:</w:t>
      </w:r>
    </w:p>
    <w:p w:rsidR="003D25BF" w:rsidRPr="00B45798" w:rsidRDefault="003D25BF" w:rsidP="00B4579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5798">
        <w:rPr>
          <w:rFonts w:ascii="Times New Roman" w:hAnsi="Times New Roman" w:cs="Times New Roman"/>
          <w:b/>
          <w:sz w:val="24"/>
          <w:szCs w:val="24"/>
          <w:lang w:val="kk-KZ"/>
        </w:rPr>
        <w:t>Негізгі әдебиеттер:</w:t>
      </w:r>
    </w:p>
    <w:p w:rsidR="003D25BF" w:rsidRPr="00B45798" w:rsidRDefault="003D25BF" w:rsidP="00B45798">
      <w:pPr>
        <w:numPr>
          <w:ilvl w:val="0"/>
          <w:numId w:val="11"/>
        </w:numPr>
        <w:tabs>
          <w:tab w:val="clear" w:pos="1429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45798">
        <w:rPr>
          <w:rFonts w:ascii="Times New Roman" w:hAnsi="Times New Roman" w:cs="Times New Roman"/>
          <w:sz w:val="24"/>
          <w:szCs w:val="24"/>
          <w:lang w:val="kk-KZ"/>
        </w:rPr>
        <w:t>А. Аметов. Ботаника. 2005, 553</w:t>
      </w:r>
      <w:r w:rsidR="00B45798" w:rsidRPr="00B4579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45798">
        <w:rPr>
          <w:rFonts w:ascii="Times New Roman" w:hAnsi="Times New Roman" w:cs="Times New Roman"/>
          <w:sz w:val="24"/>
          <w:szCs w:val="24"/>
          <w:lang w:val="kk-KZ"/>
        </w:rPr>
        <w:t xml:space="preserve">б. </w:t>
      </w:r>
    </w:p>
    <w:p w:rsidR="003D25BF" w:rsidRPr="00B45798" w:rsidRDefault="003D25BF" w:rsidP="00B45798">
      <w:pPr>
        <w:numPr>
          <w:ilvl w:val="0"/>
          <w:numId w:val="11"/>
        </w:numPr>
        <w:tabs>
          <w:tab w:val="clear" w:pos="1429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45798">
        <w:rPr>
          <w:rFonts w:ascii="Times New Roman" w:hAnsi="Times New Roman" w:cs="Times New Roman"/>
          <w:sz w:val="24"/>
          <w:szCs w:val="24"/>
          <w:lang w:val="kk-KZ"/>
        </w:rPr>
        <w:t>Н.М.Мұхитдинов, Ә.Б.Бегенов, С.С.Айдосова Өсімдіктер морфологиясы және анатомиясы. Алматы, «Қазақ университеті» баспасы, 2001, 279 б.</w:t>
      </w:r>
    </w:p>
    <w:p w:rsidR="003D25BF" w:rsidRPr="00B45798" w:rsidRDefault="003D25BF" w:rsidP="00B45798">
      <w:pPr>
        <w:numPr>
          <w:ilvl w:val="0"/>
          <w:numId w:val="11"/>
        </w:numPr>
        <w:tabs>
          <w:tab w:val="clear" w:pos="1429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45798">
        <w:rPr>
          <w:rFonts w:ascii="Times New Roman" w:hAnsi="Times New Roman" w:cs="Times New Roman"/>
          <w:sz w:val="24"/>
          <w:szCs w:val="24"/>
          <w:lang w:val="kk-KZ"/>
        </w:rPr>
        <w:t>Н.Мухитдинов, Ә.Бегенов, С.Айдосова Өсімдіктер морфологиясы мен анатомиясының практикумы. Оқу құралы. Алматы, 1994. 118б.</w:t>
      </w:r>
    </w:p>
    <w:p w:rsidR="003D25BF" w:rsidRPr="00B45798" w:rsidRDefault="003D25BF" w:rsidP="00B45798">
      <w:pPr>
        <w:numPr>
          <w:ilvl w:val="0"/>
          <w:numId w:val="11"/>
        </w:numPr>
        <w:tabs>
          <w:tab w:val="clear" w:pos="1429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5798">
        <w:rPr>
          <w:rFonts w:ascii="Times New Roman" w:hAnsi="Times New Roman" w:cs="Times New Roman"/>
          <w:sz w:val="24"/>
          <w:szCs w:val="24"/>
        </w:rPr>
        <w:t>Лотова</w:t>
      </w:r>
      <w:proofErr w:type="spellEnd"/>
      <w:r w:rsidRPr="00B45798">
        <w:rPr>
          <w:rFonts w:ascii="Times New Roman" w:hAnsi="Times New Roman" w:cs="Times New Roman"/>
          <w:sz w:val="24"/>
          <w:szCs w:val="24"/>
        </w:rPr>
        <w:t xml:space="preserve"> Л.И. Ботаника: морфология и анатомия высших растений. М., изд-во «</w:t>
      </w:r>
      <w:proofErr w:type="spellStart"/>
      <w:r w:rsidRPr="00B45798">
        <w:rPr>
          <w:rFonts w:ascii="Times New Roman" w:hAnsi="Times New Roman" w:cs="Times New Roman"/>
          <w:sz w:val="24"/>
          <w:szCs w:val="24"/>
        </w:rPr>
        <w:t>КомКнига</w:t>
      </w:r>
      <w:proofErr w:type="spellEnd"/>
      <w:r w:rsidRPr="00B45798">
        <w:rPr>
          <w:rFonts w:ascii="Times New Roman" w:hAnsi="Times New Roman" w:cs="Times New Roman"/>
          <w:sz w:val="24"/>
          <w:szCs w:val="24"/>
        </w:rPr>
        <w:t>», 2007. 512 с.</w:t>
      </w:r>
    </w:p>
    <w:p w:rsidR="003D25BF" w:rsidRPr="00B45798" w:rsidRDefault="003D25BF" w:rsidP="00B45798">
      <w:pPr>
        <w:numPr>
          <w:ilvl w:val="0"/>
          <w:numId w:val="11"/>
        </w:numPr>
        <w:tabs>
          <w:tab w:val="clear" w:pos="1429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45798">
        <w:rPr>
          <w:rFonts w:ascii="Times New Roman" w:hAnsi="Times New Roman" w:cs="Times New Roman"/>
          <w:sz w:val="24"/>
          <w:szCs w:val="24"/>
        </w:rPr>
        <w:t xml:space="preserve">Васильев А.Е., Воронин Н.С., </w:t>
      </w:r>
      <w:proofErr w:type="spellStart"/>
      <w:r w:rsidRPr="00B45798">
        <w:rPr>
          <w:rFonts w:ascii="Times New Roman" w:hAnsi="Times New Roman" w:cs="Times New Roman"/>
          <w:sz w:val="24"/>
          <w:szCs w:val="24"/>
        </w:rPr>
        <w:t>Еленеский</w:t>
      </w:r>
      <w:proofErr w:type="spellEnd"/>
      <w:r w:rsidRPr="00B45798">
        <w:rPr>
          <w:rFonts w:ascii="Times New Roman" w:hAnsi="Times New Roman" w:cs="Times New Roman"/>
          <w:sz w:val="24"/>
          <w:szCs w:val="24"/>
        </w:rPr>
        <w:t xml:space="preserve"> А.Г. Серебрякова Т.И. Ботаника. Анатомия и </w:t>
      </w:r>
      <w:proofErr w:type="gramStart"/>
      <w:r w:rsidRPr="00B45798">
        <w:rPr>
          <w:rFonts w:ascii="Times New Roman" w:hAnsi="Times New Roman" w:cs="Times New Roman"/>
          <w:sz w:val="24"/>
          <w:szCs w:val="24"/>
        </w:rPr>
        <w:t>морфология  растений</w:t>
      </w:r>
      <w:proofErr w:type="gramEnd"/>
      <w:r w:rsidRPr="00B45798">
        <w:rPr>
          <w:rFonts w:ascii="Times New Roman" w:hAnsi="Times New Roman" w:cs="Times New Roman"/>
          <w:sz w:val="24"/>
          <w:szCs w:val="24"/>
        </w:rPr>
        <w:t xml:space="preserve">. М., «Просвещение», 1988. 480 с. </w:t>
      </w:r>
    </w:p>
    <w:p w:rsidR="003D25BF" w:rsidRPr="00B45798" w:rsidRDefault="003D25BF" w:rsidP="00B45798">
      <w:pPr>
        <w:tabs>
          <w:tab w:val="left" w:pos="28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D25BF" w:rsidRDefault="003D25BF" w:rsidP="00B45798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798">
        <w:rPr>
          <w:rFonts w:ascii="Times New Roman" w:hAnsi="Times New Roman" w:cs="Times New Roman"/>
          <w:b/>
          <w:sz w:val="24"/>
          <w:szCs w:val="24"/>
          <w:lang w:val="kk-KZ"/>
        </w:rPr>
        <w:t>Қосымша әдебиеттер</w:t>
      </w:r>
      <w:r w:rsidRPr="00B45798">
        <w:rPr>
          <w:rFonts w:ascii="Times New Roman" w:hAnsi="Times New Roman" w:cs="Times New Roman"/>
          <w:b/>
          <w:sz w:val="24"/>
          <w:szCs w:val="24"/>
        </w:rPr>
        <w:t>:</w:t>
      </w:r>
    </w:p>
    <w:p w:rsidR="003D25BF" w:rsidRPr="00B45798" w:rsidRDefault="003D25BF" w:rsidP="00B45798">
      <w:pPr>
        <w:numPr>
          <w:ilvl w:val="0"/>
          <w:numId w:val="12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45798">
        <w:rPr>
          <w:rFonts w:ascii="Times New Roman" w:hAnsi="Times New Roman" w:cs="Times New Roman"/>
          <w:sz w:val="24"/>
          <w:szCs w:val="24"/>
        </w:rPr>
        <w:lastRenderedPageBreak/>
        <w:t xml:space="preserve">Серебрякова Т.И., Н.С. Воронин, А.Г. </w:t>
      </w:r>
      <w:proofErr w:type="spellStart"/>
      <w:r w:rsidRPr="00B45798">
        <w:rPr>
          <w:rFonts w:ascii="Times New Roman" w:hAnsi="Times New Roman" w:cs="Times New Roman"/>
          <w:sz w:val="24"/>
          <w:szCs w:val="24"/>
        </w:rPr>
        <w:t>Еленевский</w:t>
      </w:r>
      <w:proofErr w:type="spellEnd"/>
      <w:r w:rsidRPr="00B45798">
        <w:rPr>
          <w:rFonts w:ascii="Times New Roman" w:hAnsi="Times New Roman" w:cs="Times New Roman"/>
          <w:sz w:val="24"/>
          <w:szCs w:val="24"/>
        </w:rPr>
        <w:t xml:space="preserve">, Т.Б., </w:t>
      </w:r>
      <w:proofErr w:type="spellStart"/>
      <w:r w:rsidRPr="00B45798">
        <w:rPr>
          <w:rFonts w:ascii="Times New Roman" w:hAnsi="Times New Roman" w:cs="Times New Roman"/>
          <w:sz w:val="24"/>
          <w:szCs w:val="24"/>
        </w:rPr>
        <w:t>Бытычина</w:t>
      </w:r>
      <w:proofErr w:type="spellEnd"/>
      <w:r w:rsidRPr="00B45798">
        <w:rPr>
          <w:rFonts w:ascii="Times New Roman" w:hAnsi="Times New Roman" w:cs="Times New Roman"/>
          <w:sz w:val="24"/>
          <w:szCs w:val="24"/>
        </w:rPr>
        <w:t xml:space="preserve"> Т.Б., </w:t>
      </w:r>
      <w:proofErr w:type="spellStart"/>
      <w:r w:rsidRPr="00B45798">
        <w:rPr>
          <w:rFonts w:ascii="Times New Roman" w:hAnsi="Times New Roman" w:cs="Times New Roman"/>
          <w:sz w:val="24"/>
          <w:szCs w:val="24"/>
        </w:rPr>
        <w:t>Шорина</w:t>
      </w:r>
      <w:proofErr w:type="spellEnd"/>
      <w:r w:rsidRPr="00B45798">
        <w:rPr>
          <w:rFonts w:ascii="Times New Roman" w:hAnsi="Times New Roman" w:cs="Times New Roman"/>
          <w:sz w:val="24"/>
          <w:szCs w:val="24"/>
        </w:rPr>
        <w:t xml:space="preserve"> Н.И., Савиных Н.П.. Ботаника с основами фитоценологии, анатомии и морфологии растений. М., ИКУ «Академкнига», 2006. 544 с.</w:t>
      </w:r>
    </w:p>
    <w:p w:rsidR="003D25BF" w:rsidRPr="00B45798" w:rsidRDefault="003D25BF" w:rsidP="00B45798">
      <w:pPr>
        <w:numPr>
          <w:ilvl w:val="0"/>
          <w:numId w:val="12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45798">
        <w:rPr>
          <w:rFonts w:ascii="Times New Roman" w:hAnsi="Times New Roman" w:cs="Times New Roman"/>
          <w:sz w:val="24"/>
          <w:szCs w:val="24"/>
        </w:rPr>
        <w:t>Курсанов Л.И. и др. Ботаника. Т.1.М., 1966.</w:t>
      </w:r>
    </w:p>
    <w:p w:rsidR="003D25BF" w:rsidRPr="00B45798" w:rsidRDefault="003D25BF" w:rsidP="00B45798">
      <w:pPr>
        <w:numPr>
          <w:ilvl w:val="0"/>
          <w:numId w:val="12"/>
        </w:numPr>
        <w:tabs>
          <w:tab w:val="clear" w:pos="1440"/>
          <w:tab w:val="num" w:pos="360"/>
          <w:tab w:val="num" w:pos="111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  <w:r w:rsidRPr="00B45798">
        <w:rPr>
          <w:rFonts w:ascii="Times New Roman" w:hAnsi="Times New Roman" w:cs="Times New Roman"/>
          <w:sz w:val="24"/>
          <w:szCs w:val="24"/>
        </w:rPr>
        <w:t>Хржановский В.Г., Пономаренко С.Ф. Ботаника. М., 1982</w:t>
      </w:r>
    </w:p>
    <w:p w:rsidR="003D25BF" w:rsidRPr="00B45798" w:rsidRDefault="003D25BF" w:rsidP="00B45798">
      <w:pPr>
        <w:numPr>
          <w:ilvl w:val="0"/>
          <w:numId w:val="12"/>
        </w:numPr>
        <w:tabs>
          <w:tab w:val="clear" w:pos="1440"/>
          <w:tab w:val="num" w:pos="360"/>
          <w:tab w:val="num" w:pos="111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  <w:r w:rsidRPr="00B45798">
        <w:rPr>
          <w:rFonts w:ascii="Times New Roman" w:hAnsi="Times New Roman" w:cs="Times New Roman"/>
          <w:sz w:val="24"/>
          <w:szCs w:val="24"/>
        </w:rPr>
        <w:t>Серебряков И.Г. Морфология вегетативных органов высших растений. М., 1952.</w:t>
      </w:r>
    </w:p>
    <w:p w:rsidR="003D25BF" w:rsidRPr="00B45798" w:rsidRDefault="003D25BF" w:rsidP="00B45798">
      <w:pPr>
        <w:numPr>
          <w:ilvl w:val="0"/>
          <w:numId w:val="12"/>
        </w:numPr>
        <w:tabs>
          <w:tab w:val="clear" w:pos="1440"/>
          <w:tab w:val="num" w:pos="360"/>
          <w:tab w:val="num" w:pos="111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5798">
        <w:rPr>
          <w:rFonts w:ascii="Times New Roman" w:hAnsi="Times New Roman" w:cs="Times New Roman"/>
          <w:sz w:val="24"/>
          <w:szCs w:val="24"/>
        </w:rPr>
        <w:t>Тутаюк</w:t>
      </w:r>
      <w:proofErr w:type="spellEnd"/>
      <w:r w:rsidRPr="00B45798">
        <w:rPr>
          <w:rFonts w:ascii="Times New Roman" w:hAnsi="Times New Roman" w:cs="Times New Roman"/>
          <w:sz w:val="24"/>
          <w:szCs w:val="24"/>
        </w:rPr>
        <w:t xml:space="preserve"> Х.А. Анатомия и морфология растений. М., 1972.</w:t>
      </w:r>
    </w:p>
    <w:p w:rsidR="003D25BF" w:rsidRPr="00B45798" w:rsidRDefault="003D25BF" w:rsidP="00B45798">
      <w:pPr>
        <w:numPr>
          <w:ilvl w:val="0"/>
          <w:numId w:val="12"/>
        </w:numPr>
        <w:tabs>
          <w:tab w:val="clear" w:pos="1440"/>
          <w:tab w:val="num" w:pos="360"/>
          <w:tab w:val="num" w:pos="111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5798">
        <w:rPr>
          <w:rFonts w:ascii="Times New Roman" w:hAnsi="Times New Roman" w:cs="Times New Roman"/>
          <w:sz w:val="24"/>
          <w:szCs w:val="24"/>
        </w:rPr>
        <w:t>Рейвн</w:t>
      </w:r>
      <w:proofErr w:type="spellEnd"/>
      <w:r w:rsidRPr="00B45798">
        <w:rPr>
          <w:rFonts w:ascii="Times New Roman" w:hAnsi="Times New Roman" w:cs="Times New Roman"/>
          <w:sz w:val="24"/>
          <w:szCs w:val="24"/>
        </w:rPr>
        <w:t xml:space="preserve"> П., </w:t>
      </w:r>
      <w:proofErr w:type="spellStart"/>
      <w:r w:rsidRPr="00B45798">
        <w:rPr>
          <w:rFonts w:ascii="Times New Roman" w:hAnsi="Times New Roman" w:cs="Times New Roman"/>
          <w:sz w:val="24"/>
          <w:szCs w:val="24"/>
        </w:rPr>
        <w:t>Эверт</w:t>
      </w:r>
      <w:proofErr w:type="spellEnd"/>
      <w:r w:rsidRPr="00B45798">
        <w:rPr>
          <w:rFonts w:ascii="Times New Roman" w:hAnsi="Times New Roman" w:cs="Times New Roman"/>
          <w:sz w:val="24"/>
          <w:szCs w:val="24"/>
        </w:rPr>
        <w:t xml:space="preserve"> Р., </w:t>
      </w:r>
      <w:proofErr w:type="spellStart"/>
      <w:r w:rsidRPr="00B45798">
        <w:rPr>
          <w:rFonts w:ascii="Times New Roman" w:hAnsi="Times New Roman" w:cs="Times New Roman"/>
          <w:sz w:val="24"/>
          <w:szCs w:val="24"/>
        </w:rPr>
        <w:t>Айкхорн</w:t>
      </w:r>
      <w:proofErr w:type="spellEnd"/>
      <w:r w:rsidRPr="00B45798">
        <w:rPr>
          <w:rFonts w:ascii="Times New Roman" w:hAnsi="Times New Roman" w:cs="Times New Roman"/>
          <w:sz w:val="24"/>
          <w:szCs w:val="24"/>
        </w:rPr>
        <w:t xml:space="preserve"> С. Современная ботаника. М.: Мир, 1990. Т 1. 348 с.</w:t>
      </w:r>
    </w:p>
    <w:p w:rsidR="003D25BF" w:rsidRPr="00B45798" w:rsidRDefault="003D25BF" w:rsidP="00B45798">
      <w:pPr>
        <w:numPr>
          <w:ilvl w:val="0"/>
          <w:numId w:val="12"/>
        </w:numPr>
        <w:tabs>
          <w:tab w:val="clear" w:pos="1440"/>
          <w:tab w:val="num" w:pos="360"/>
          <w:tab w:val="num" w:pos="1114"/>
        </w:tabs>
        <w:spacing w:after="0" w:line="240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5798">
        <w:rPr>
          <w:rFonts w:ascii="Times New Roman" w:hAnsi="Times New Roman" w:cs="Times New Roman"/>
          <w:sz w:val="24"/>
          <w:szCs w:val="24"/>
        </w:rPr>
        <w:t>Рейвн</w:t>
      </w:r>
      <w:proofErr w:type="spellEnd"/>
      <w:r w:rsidRPr="00B45798">
        <w:rPr>
          <w:rFonts w:ascii="Times New Roman" w:hAnsi="Times New Roman" w:cs="Times New Roman"/>
          <w:sz w:val="24"/>
          <w:szCs w:val="24"/>
        </w:rPr>
        <w:t xml:space="preserve"> П., </w:t>
      </w:r>
      <w:proofErr w:type="spellStart"/>
      <w:r w:rsidRPr="00B45798">
        <w:rPr>
          <w:rFonts w:ascii="Times New Roman" w:hAnsi="Times New Roman" w:cs="Times New Roman"/>
          <w:sz w:val="24"/>
          <w:szCs w:val="24"/>
        </w:rPr>
        <w:t>Эверт</w:t>
      </w:r>
      <w:proofErr w:type="spellEnd"/>
      <w:r w:rsidRPr="00B45798">
        <w:rPr>
          <w:rFonts w:ascii="Times New Roman" w:hAnsi="Times New Roman" w:cs="Times New Roman"/>
          <w:sz w:val="24"/>
          <w:szCs w:val="24"/>
        </w:rPr>
        <w:t xml:space="preserve"> Р., </w:t>
      </w:r>
      <w:proofErr w:type="spellStart"/>
      <w:r w:rsidRPr="00B45798">
        <w:rPr>
          <w:rFonts w:ascii="Times New Roman" w:hAnsi="Times New Roman" w:cs="Times New Roman"/>
          <w:sz w:val="24"/>
          <w:szCs w:val="24"/>
        </w:rPr>
        <w:t>Айкхорн</w:t>
      </w:r>
      <w:proofErr w:type="spellEnd"/>
      <w:r w:rsidRPr="00B45798">
        <w:rPr>
          <w:rFonts w:ascii="Times New Roman" w:hAnsi="Times New Roman" w:cs="Times New Roman"/>
          <w:sz w:val="24"/>
          <w:szCs w:val="24"/>
        </w:rPr>
        <w:t xml:space="preserve"> С. Современная ботаника. М.: Мир, 1990. Т 2. 344 с.</w:t>
      </w:r>
    </w:p>
    <w:p w:rsidR="003D25BF" w:rsidRPr="00B45798" w:rsidRDefault="003D25BF" w:rsidP="00B45798">
      <w:pPr>
        <w:pStyle w:val="Default"/>
        <w:ind w:left="720"/>
      </w:pPr>
    </w:p>
    <w:p w:rsidR="00E81F9E" w:rsidRPr="00B45798" w:rsidRDefault="00E81F9E" w:rsidP="00B45798">
      <w:pPr>
        <w:pStyle w:val="1"/>
        <w:jc w:val="center"/>
      </w:pPr>
    </w:p>
    <w:sectPr w:rsidR="00E81F9E" w:rsidRPr="00B45798" w:rsidSect="00E81F9E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03CCE"/>
    <w:multiLevelType w:val="hybridMultilevel"/>
    <w:tmpl w:val="7C3A3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47BC6"/>
    <w:multiLevelType w:val="hybridMultilevel"/>
    <w:tmpl w:val="4978F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359E2"/>
    <w:multiLevelType w:val="singleLevel"/>
    <w:tmpl w:val="0B983B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 w15:restartNumberingAfterBreak="0">
    <w:nsid w:val="3533288E"/>
    <w:multiLevelType w:val="hybridMultilevel"/>
    <w:tmpl w:val="039CF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C17D5"/>
    <w:multiLevelType w:val="hybridMultilevel"/>
    <w:tmpl w:val="60621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02639"/>
    <w:multiLevelType w:val="hybridMultilevel"/>
    <w:tmpl w:val="48A8D1C0"/>
    <w:lvl w:ilvl="0" w:tplc="37528C1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" w15:restartNumberingAfterBreak="0">
    <w:nsid w:val="42310C2E"/>
    <w:multiLevelType w:val="hybridMultilevel"/>
    <w:tmpl w:val="111CB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A2CE8"/>
    <w:multiLevelType w:val="hybridMultilevel"/>
    <w:tmpl w:val="14DE0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92A56"/>
    <w:multiLevelType w:val="hybridMultilevel"/>
    <w:tmpl w:val="1C984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5A0A30"/>
    <w:multiLevelType w:val="hybridMultilevel"/>
    <w:tmpl w:val="039CF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F323D5"/>
    <w:multiLevelType w:val="hybridMultilevel"/>
    <w:tmpl w:val="8C90F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384FD7"/>
    <w:multiLevelType w:val="singleLevel"/>
    <w:tmpl w:val="5FCA2C28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4"/>
  </w:num>
  <w:num w:numId="5">
    <w:abstractNumId w:val="8"/>
  </w:num>
  <w:num w:numId="6">
    <w:abstractNumId w:val="10"/>
  </w:num>
  <w:num w:numId="7">
    <w:abstractNumId w:val="6"/>
  </w:num>
  <w:num w:numId="8">
    <w:abstractNumId w:val="3"/>
  </w:num>
  <w:num w:numId="9">
    <w:abstractNumId w:val="5"/>
  </w:num>
  <w:num w:numId="10">
    <w:abstractNumId w:val="1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81F9E"/>
    <w:rsid w:val="000C68CB"/>
    <w:rsid w:val="000D23D0"/>
    <w:rsid w:val="001917DE"/>
    <w:rsid w:val="00202B0B"/>
    <w:rsid w:val="002D1AE7"/>
    <w:rsid w:val="003D25BF"/>
    <w:rsid w:val="00491514"/>
    <w:rsid w:val="00674237"/>
    <w:rsid w:val="006F34E0"/>
    <w:rsid w:val="0076578A"/>
    <w:rsid w:val="0077354D"/>
    <w:rsid w:val="009F135C"/>
    <w:rsid w:val="009F7102"/>
    <w:rsid w:val="00A53435"/>
    <w:rsid w:val="00A55391"/>
    <w:rsid w:val="00A55726"/>
    <w:rsid w:val="00A6550B"/>
    <w:rsid w:val="00AC3913"/>
    <w:rsid w:val="00B45798"/>
    <w:rsid w:val="00BB579E"/>
    <w:rsid w:val="00C717C2"/>
    <w:rsid w:val="00E8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CEE29"/>
  <w15:docId w15:val="{81DCC5FD-8760-4C0E-8562-554B2BAF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8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7">
    <w:name w:val="17"/>
    <w:basedOn w:val="a1"/>
    <w:rsid w:val="00E8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rsid w:val="00E8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a1"/>
    <w:rsid w:val="00E8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a1"/>
    <w:rsid w:val="00E8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a1"/>
    <w:rsid w:val="00E8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a1"/>
    <w:rsid w:val="00E81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character" w:styleId="a3">
    <w:name w:val="Hyperlink"/>
    <w:basedOn w:val="a0"/>
    <w:uiPriority w:val="99"/>
    <w:semiHidden/>
    <w:unhideWhenUsed/>
    <w:rsid w:val="00E81F9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81F9E"/>
    <w:pPr>
      <w:ind w:left="720"/>
      <w:contextualSpacing/>
    </w:pPr>
  </w:style>
  <w:style w:type="character" w:styleId="HTML">
    <w:name w:val="HTML Cite"/>
    <w:uiPriority w:val="99"/>
    <w:semiHidden/>
    <w:unhideWhenUsed/>
    <w:rsid w:val="009F7102"/>
    <w:rPr>
      <w:i/>
      <w:iCs/>
    </w:rPr>
  </w:style>
  <w:style w:type="paragraph" w:customStyle="1" w:styleId="Default">
    <w:name w:val="Default"/>
    <w:rsid w:val="009F710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2">
    <w:name w:val="Body Text 2"/>
    <w:basedOn w:val="a"/>
    <w:link w:val="20"/>
    <w:uiPriority w:val="99"/>
    <w:unhideWhenUsed/>
    <w:rsid w:val="003D25BF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3D25BF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Lenovo</cp:lastModifiedBy>
  <cp:revision>14</cp:revision>
  <dcterms:created xsi:type="dcterms:W3CDTF">2020-08-26T18:25:00Z</dcterms:created>
  <dcterms:modified xsi:type="dcterms:W3CDTF">2025-01-19T14:18:00Z</dcterms:modified>
</cp:coreProperties>
</file>